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0"/>
        <w:gridCol w:w="2562"/>
        <w:gridCol w:w="2298"/>
        <w:gridCol w:w="2374"/>
      </w:tblGrid>
      <w:tr w:rsidR="00F31E4A" w:rsidRPr="00694020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940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 xml:space="preserve">п </w:t>
            </w:r>
          </w:p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62" w:type="dxa"/>
            <w:shd w:val="clear" w:color="auto" w:fill="auto"/>
          </w:tcPr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shd w:val="clear" w:color="auto" w:fill="auto"/>
          </w:tcPr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4" w:type="dxa"/>
            <w:shd w:val="clear" w:color="auto" w:fill="auto"/>
          </w:tcPr>
          <w:p w:rsidR="00F31E4A" w:rsidRPr="00694020" w:rsidRDefault="00F31E4A" w:rsidP="00052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02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1E4A" w:rsidRPr="00D93320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31E4A" w:rsidRPr="00D93320" w:rsidRDefault="00E6497C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562" w:type="dxa"/>
            <w:shd w:val="clear" w:color="auto" w:fill="auto"/>
          </w:tcPr>
          <w:p w:rsidR="00F31E4A" w:rsidRPr="00D93320" w:rsidRDefault="00694020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«Л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>естница</w:t>
            </w:r>
            <w:r w:rsidR="002A7A37">
              <w:rPr>
                <w:rFonts w:ascii="Times New Roman" w:hAnsi="Times New Roman"/>
                <w:sz w:val="28"/>
                <w:szCs w:val="28"/>
              </w:rPr>
              <w:t>,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 ведущая в низ» конкурс стенд газет</w:t>
            </w:r>
          </w:p>
        </w:tc>
        <w:tc>
          <w:tcPr>
            <w:tcW w:w="2298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х.Марьинский ул. Мамеева 60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МБУК «Марьинский КДЦ» площадь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9528171286 </w:t>
            </w:r>
          </w:p>
          <w:p w:rsidR="00F31E4A" w:rsidRPr="00D93320" w:rsidRDefault="00F31E4A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D93320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31E4A" w:rsidRPr="00D93320" w:rsidRDefault="00E6497C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D93320" w:rsidRDefault="00694020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D93320" w:rsidRDefault="00F31E4A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Соревнования по волейболу «Стиль жизни – Спорт»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F31E4A" w:rsidRDefault="00F31E4A" w:rsidP="000843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х.Марьинский ул. </w:t>
            </w:r>
            <w:r w:rsidR="000843D1">
              <w:rPr>
                <w:rFonts w:ascii="Times New Roman" w:hAnsi="Times New Roman"/>
                <w:sz w:val="28"/>
                <w:szCs w:val="28"/>
              </w:rPr>
              <w:t xml:space="preserve">Школьная 2 </w:t>
            </w:r>
          </w:p>
          <w:p w:rsidR="000843D1" w:rsidRPr="00D93320" w:rsidRDefault="000843D1" w:rsidP="000843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«СОШ№8»</w:t>
            </w:r>
          </w:p>
        </w:tc>
        <w:tc>
          <w:tcPr>
            <w:tcW w:w="2374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600FF7" w:rsidRPr="00D93320" w:rsidRDefault="00600FF7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FF7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D93320" w:rsidTr="0005229C">
        <w:trPr>
          <w:trHeight w:val="295"/>
        </w:trPr>
        <w:tc>
          <w:tcPr>
            <w:tcW w:w="851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F31E4A" w:rsidRPr="00D93320" w:rsidRDefault="00E6497C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94020" w:rsidRPr="00D93320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Тематический вечер «Любовь – волшебная страна»</w:t>
            </w:r>
          </w:p>
        </w:tc>
        <w:tc>
          <w:tcPr>
            <w:tcW w:w="2298" w:type="dxa"/>
            <w:shd w:val="clear" w:color="auto" w:fill="auto"/>
          </w:tcPr>
          <w:p w:rsidR="00600FF7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х.Марьинский ул. Мамеева 60.</w:t>
            </w:r>
          </w:p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МБУК «Марьинский КДЦ» площадь</w:t>
            </w:r>
          </w:p>
        </w:tc>
        <w:tc>
          <w:tcPr>
            <w:tcW w:w="2374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600FF7" w:rsidRPr="00D93320" w:rsidRDefault="00600FF7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FF7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D93320" w:rsidTr="0005229C">
        <w:trPr>
          <w:trHeight w:val="295"/>
        </w:trPr>
        <w:tc>
          <w:tcPr>
            <w:tcW w:w="851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5.03</w:t>
            </w:r>
            <w:r w:rsidR="00E6497C">
              <w:rPr>
                <w:rFonts w:ascii="Times New Roman" w:hAnsi="Times New Roman"/>
                <w:sz w:val="28"/>
                <w:szCs w:val="28"/>
              </w:rPr>
              <w:t>.2020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562" w:type="dxa"/>
            <w:shd w:val="clear" w:color="auto" w:fill="auto"/>
          </w:tcPr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Акция «Меняю сигарету на конфету»</w:t>
            </w:r>
          </w:p>
        </w:tc>
        <w:tc>
          <w:tcPr>
            <w:tcW w:w="2298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374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600FF7" w:rsidRPr="00D93320" w:rsidRDefault="00600FF7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FF7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D93320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31E4A" w:rsidRPr="00D93320" w:rsidRDefault="00E6497C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0FF7" w:rsidRPr="00D93320">
              <w:rPr>
                <w:rFonts w:ascii="Times New Roman" w:hAnsi="Times New Roman"/>
                <w:sz w:val="28"/>
                <w:szCs w:val="28"/>
              </w:rPr>
              <w:t>.04</w:t>
            </w:r>
            <w:r w:rsidR="00CD38A1">
              <w:rPr>
                <w:rFonts w:ascii="Times New Roman" w:hAnsi="Times New Roman"/>
                <w:sz w:val="28"/>
                <w:szCs w:val="28"/>
              </w:rPr>
              <w:t>.2020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D93320" w:rsidRDefault="00694020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D9332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D93320" w:rsidRDefault="00600FF7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Конкурс рисунков и плакатов «Здоровье не купишь»</w:t>
            </w:r>
          </w:p>
        </w:tc>
        <w:tc>
          <w:tcPr>
            <w:tcW w:w="2298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</w:t>
            </w:r>
            <w:r w:rsidR="00D93320" w:rsidRPr="00D93320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D93320" w:rsidRDefault="00F31E4A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D93320" w:rsidRPr="00D93320" w:rsidRDefault="00D93320" w:rsidP="00D9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D93320" w:rsidRDefault="00D93320" w:rsidP="00D9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E6497C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Акция «День отказа от курения»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E6497C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Спортивное мероприятие «Наркотики – не наша тема»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 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E6497C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6940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Круглый стол «Яркий пример успешного лидера»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 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9528171286 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E6497C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8.08.2020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31E4A" w:rsidRPr="002A7A37" w:rsidRDefault="00E6497C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600FF7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020" w:rsidRPr="002A7A37">
              <w:rPr>
                <w:rFonts w:ascii="Times New Roman" w:hAnsi="Times New Roman"/>
                <w:sz w:val="28"/>
                <w:szCs w:val="28"/>
              </w:rPr>
              <w:t xml:space="preserve">Акция против алкоголизма </w:t>
            </w:r>
            <w:r w:rsidRPr="002A7A37">
              <w:rPr>
                <w:rFonts w:ascii="Times New Roman" w:hAnsi="Times New Roman"/>
                <w:sz w:val="28"/>
                <w:szCs w:val="28"/>
              </w:rPr>
              <w:t>«Личность и алкоголь»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х. Марьинский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 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9528171286 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F03D3F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Беседа « Здоровому образу жизни – ДА!»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F03D3F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2A7A37" w:rsidRDefault="00600FF7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600FF7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Встреча за круглым столом «</w:t>
            </w:r>
            <w:r w:rsidR="00694020" w:rsidRPr="002A7A37">
              <w:rPr>
                <w:rFonts w:ascii="Times New Roman" w:hAnsi="Times New Roman"/>
                <w:sz w:val="28"/>
                <w:szCs w:val="28"/>
              </w:rPr>
              <w:t>Здоровье будущего</w:t>
            </w: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поколение»</w:t>
            </w:r>
          </w:p>
        </w:tc>
        <w:tc>
          <w:tcPr>
            <w:tcW w:w="2298" w:type="dxa"/>
            <w:shd w:val="clear" w:color="auto" w:fill="auto"/>
          </w:tcPr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МБУК «Марьинский КДЦ» площадь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9528171286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79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F03D3F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31E4A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600FF7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Беседа в кругу друзей « Мы за здоровый образ жизни»</w:t>
            </w:r>
          </w:p>
        </w:tc>
        <w:tc>
          <w:tcPr>
            <w:tcW w:w="2298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МБУК «Марьинский КДЦ»</w:t>
            </w:r>
            <w:r w:rsidR="00D93320" w:rsidRPr="002A7A37"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2A7A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shd w:val="clear" w:color="auto" w:fill="auto"/>
          </w:tcPr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А.А.Любуцина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9528171286 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E4A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  <w:tr w:rsidR="00F31E4A" w:rsidRPr="002A7A37" w:rsidTr="0005229C">
        <w:trPr>
          <w:trHeight w:val="295"/>
        </w:trPr>
        <w:tc>
          <w:tcPr>
            <w:tcW w:w="851" w:type="dxa"/>
            <w:shd w:val="clear" w:color="auto" w:fill="auto"/>
          </w:tcPr>
          <w:p w:rsidR="00F31E4A" w:rsidRPr="002A7A37" w:rsidRDefault="00F31E4A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F31E4A" w:rsidRPr="002A7A37" w:rsidRDefault="00F03D3F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1.12.2020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31E4A" w:rsidRPr="002A7A37" w:rsidRDefault="00F03D3F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31E4A" w:rsidRPr="002A7A3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62" w:type="dxa"/>
            <w:shd w:val="clear" w:color="auto" w:fill="auto"/>
          </w:tcPr>
          <w:p w:rsidR="00F31E4A" w:rsidRPr="002A7A37" w:rsidRDefault="006940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«Ради жизни на Земле» </w:t>
            </w: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>приуроченная к дню борьбы со СПИДОМ</w:t>
            </w:r>
          </w:p>
        </w:tc>
        <w:tc>
          <w:tcPr>
            <w:tcW w:w="2298" w:type="dxa"/>
            <w:shd w:val="clear" w:color="auto" w:fill="auto"/>
          </w:tcPr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 Марьинский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F31E4A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«Марьинский КДЦ»  площадь </w:t>
            </w:r>
          </w:p>
        </w:tc>
        <w:tc>
          <w:tcPr>
            <w:tcW w:w="2374" w:type="dxa"/>
            <w:shd w:val="clear" w:color="auto" w:fill="auto"/>
          </w:tcPr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>А.А.Любуцина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9528102916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И.Н.Гриценко </w:t>
            </w:r>
          </w:p>
          <w:p w:rsidR="00D93320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9528171286 </w:t>
            </w:r>
          </w:p>
          <w:p w:rsidR="00D93320" w:rsidRPr="002A7A37" w:rsidRDefault="00D93320" w:rsidP="002A7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С.С.Шуклина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E4A" w:rsidRPr="002A7A37" w:rsidRDefault="00D93320" w:rsidP="002A7A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89189445807</w:t>
            </w:r>
          </w:p>
        </w:tc>
      </w:tr>
    </w:tbl>
    <w:p w:rsidR="00F31E4A" w:rsidRPr="00F31E4A" w:rsidRDefault="00F31E4A" w:rsidP="00F31E4A">
      <w:pPr>
        <w:jc w:val="center"/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jc w:val="center"/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jc w:val="center"/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jc w:val="center"/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jc w:val="center"/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rPr>
          <w:rFonts w:ascii="Times New Roman" w:hAnsi="Times New Roman"/>
          <w:sz w:val="28"/>
          <w:szCs w:val="28"/>
        </w:rPr>
      </w:pPr>
    </w:p>
    <w:p w:rsidR="00F31E4A" w:rsidRPr="00F31E4A" w:rsidRDefault="00F31E4A" w:rsidP="00F31E4A">
      <w:pPr>
        <w:rPr>
          <w:rFonts w:ascii="Times New Roman" w:hAnsi="Times New Roman"/>
          <w:sz w:val="28"/>
          <w:szCs w:val="28"/>
        </w:rPr>
      </w:pPr>
      <w:r w:rsidRPr="00F31E4A">
        <w:rPr>
          <w:rFonts w:ascii="Times New Roman" w:hAnsi="Times New Roman"/>
          <w:sz w:val="28"/>
          <w:szCs w:val="28"/>
        </w:rPr>
        <w:t>Культ организатор                                                                      И.Н.Гриценко.</w:t>
      </w: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FF0" w:rsidTr="00C93FF0">
        <w:tc>
          <w:tcPr>
            <w:tcW w:w="4785" w:type="dxa"/>
          </w:tcPr>
          <w:p w:rsidR="00C93FF0" w:rsidRDefault="00C93FF0" w:rsidP="00F31E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3FF0" w:rsidRDefault="00C93FF0" w:rsidP="00C9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F0">
              <w:rPr>
                <w:rFonts w:ascii="Times New Roman" w:hAnsi="Times New Roman"/>
                <w:b/>
                <w:sz w:val="28"/>
                <w:szCs w:val="28"/>
              </w:rPr>
              <w:t>У Т В Е Р Ж Д Е Н О</w:t>
            </w:r>
          </w:p>
          <w:p w:rsidR="00C93FF0" w:rsidRDefault="00C93FF0" w:rsidP="00C9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C93FF0" w:rsidRDefault="00C93FF0" w:rsidP="00C9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</w:p>
          <w:p w:rsidR="00C93FF0" w:rsidRPr="00C93FF0" w:rsidRDefault="00C93FF0" w:rsidP="00C9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«____»__________________2019 год</w:t>
            </w:r>
          </w:p>
        </w:tc>
      </w:tr>
    </w:tbl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Pr="00C93FF0" w:rsidRDefault="00C93FF0" w:rsidP="00C93FF0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План </w:t>
      </w:r>
    </w:p>
    <w:p w:rsidR="00C93FF0" w:rsidRPr="00C93FF0" w:rsidRDefault="00C93FF0" w:rsidP="00C93FF0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Мероприятий по муниципальной программе </w:t>
      </w:r>
      <w:proofErr w:type="gramStart"/>
      <w:r w:rsidRPr="00C93FF0">
        <w:rPr>
          <w:rFonts w:ascii="Times New Roman" w:eastAsia="Times New Roman" w:hAnsi="Times New Roman"/>
          <w:b/>
          <w:sz w:val="28"/>
          <w:szCs w:val="28"/>
        </w:rPr>
        <w:t>« Комплексные</w:t>
      </w:r>
      <w:proofErr w:type="gramEnd"/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 меры по профилактике незаконного потребления </w:t>
      </w:r>
    </w:p>
    <w:p w:rsidR="00C93FF0" w:rsidRPr="00C93FF0" w:rsidRDefault="00C93FF0" w:rsidP="00C93FF0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наркотических средств и психотропных веществ, антитабачной и алкогольной </w:t>
      </w:r>
      <w:proofErr w:type="gramStart"/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пропаганде»   </w:t>
      </w:r>
      <w:proofErr w:type="gramEnd"/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В МБУК </w:t>
      </w:r>
    </w:p>
    <w:p w:rsidR="00C93FF0" w:rsidRPr="00C93FF0" w:rsidRDefault="00C93FF0" w:rsidP="00C93FF0">
      <w:pPr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640D7">
        <w:rPr>
          <w:rFonts w:ascii="Times New Roman" w:eastAsia="Times New Roman" w:hAnsi="Times New Roman"/>
          <w:b/>
          <w:sz w:val="28"/>
          <w:szCs w:val="28"/>
        </w:rPr>
        <w:t xml:space="preserve">« </w:t>
      </w:r>
      <w:proofErr w:type="spellStart"/>
      <w:r w:rsidRPr="006640D7">
        <w:rPr>
          <w:rFonts w:ascii="Times New Roman" w:eastAsia="Times New Roman" w:hAnsi="Times New Roman"/>
          <w:b/>
          <w:sz w:val="28"/>
          <w:szCs w:val="28"/>
        </w:rPr>
        <w:t>Марьинский</w:t>
      </w:r>
      <w:proofErr w:type="spellEnd"/>
      <w:proofErr w:type="gramEnd"/>
      <w:r w:rsidRPr="006640D7">
        <w:rPr>
          <w:rFonts w:ascii="Times New Roman" w:eastAsia="Times New Roman" w:hAnsi="Times New Roman"/>
          <w:b/>
          <w:sz w:val="28"/>
          <w:szCs w:val="28"/>
        </w:rPr>
        <w:t xml:space="preserve"> КДЦ» на </w:t>
      </w:r>
      <w:r w:rsidRPr="00C93FF0">
        <w:rPr>
          <w:rFonts w:ascii="Times New Roman" w:eastAsia="Times New Roman" w:hAnsi="Times New Roman"/>
          <w:b/>
          <w:sz w:val="28"/>
          <w:szCs w:val="28"/>
        </w:rPr>
        <w:t>2020</w:t>
      </w:r>
      <w:r w:rsidRPr="006640D7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Pr="00C93FF0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bookmarkEnd w:id="0"/>
    <w:p w:rsidR="00C93FF0" w:rsidRPr="00C93FF0" w:rsidRDefault="00C93FF0" w:rsidP="00C93FF0">
      <w:pPr>
        <w:spacing w:after="0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C93FF0" w:rsidRDefault="00C93FF0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Default="00F31E4A" w:rsidP="00F31E4A">
      <w:pPr>
        <w:rPr>
          <w:sz w:val="28"/>
          <w:szCs w:val="28"/>
        </w:rPr>
      </w:pPr>
    </w:p>
    <w:p w:rsidR="00F31E4A" w:rsidRPr="004332D4" w:rsidRDefault="00F31E4A" w:rsidP="00F31E4A">
      <w:pPr>
        <w:pStyle w:val="a5"/>
        <w:rPr>
          <w:sz w:val="32"/>
          <w:szCs w:val="32"/>
        </w:rPr>
      </w:pPr>
    </w:p>
    <w:p w:rsidR="00F31E4A" w:rsidRDefault="00F31E4A" w:rsidP="00F31E4A">
      <w:pPr>
        <w:pStyle w:val="a5"/>
      </w:pPr>
    </w:p>
    <w:p w:rsidR="00F31E4A" w:rsidRDefault="00F31E4A" w:rsidP="00F31E4A">
      <w:pPr>
        <w:pStyle w:val="a5"/>
      </w:pPr>
    </w:p>
    <w:p w:rsidR="00F31E4A" w:rsidRDefault="00F31E4A" w:rsidP="00F31E4A">
      <w:pPr>
        <w:pStyle w:val="a5"/>
      </w:pPr>
    </w:p>
    <w:p w:rsidR="00F31E4A" w:rsidRDefault="00F31E4A" w:rsidP="00F31E4A">
      <w:pPr>
        <w:pStyle w:val="a5"/>
      </w:pPr>
    </w:p>
    <w:p w:rsidR="00F31E4A" w:rsidRDefault="00F31E4A" w:rsidP="00F31E4A">
      <w:pPr>
        <w:pStyle w:val="a5"/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314B5" w:rsidTr="000314B5">
        <w:tc>
          <w:tcPr>
            <w:tcW w:w="5353" w:type="dxa"/>
          </w:tcPr>
          <w:p w:rsidR="000314B5" w:rsidRDefault="00031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314B5" w:rsidRDefault="000314B5" w:rsidP="00031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C2A" w:rsidRDefault="00555C2A">
      <w:pPr>
        <w:rPr>
          <w:rFonts w:ascii="Times New Roman" w:hAnsi="Times New Roman"/>
          <w:sz w:val="28"/>
          <w:szCs w:val="28"/>
        </w:rPr>
      </w:pPr>
    </w:p>
    <w:p w:rsidR="00555C2A" w:rsidRDefault="00555C2A">
      <w:pPr>
        <w:rPr>
          <w:rFonts w:ascii="Times New Roman" w:hAnsi="Times New Roman"/>
          <w:sz w:val="28"/>
          <w:szCs w:val="28"/>
        </w:rPr>
      </w:pPr>
    </w:p>
    <w:p w:rsidR="00555C2A" w:rsidRDefault="00555C2A">
      <w:pPr>
        <w:rPr>
          <w:rFonts w:ascii="Times New Roman" w:hAnsi="Times New Roman"/>
          <w:sz w:val="28"/>
          <w:szCs w:val="28"/>
        </w:rPr>
      </w:pPr>
    </w:p>
    <w:p w:rsidR="00555C2A" w:rsidRDefault="00555C2A">
      <w:pPr>
        <w:rPr>
          <w:rFonts w:ascii="Times New Roman" w:hAnsi="Times New Roman"/>
          <w:sz w:val="28"/>
          <w:szCs w:val="28"/>
        </w:rPr>
      </w:pPr>
    </w:p>
    <w:p w:rsidR="00F31E4A" w:rsidRDefault="00F31E4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25C6" w:rsidTr="004D14DF">
        <w:tc>
          <w:tcPr>
            <w:tcW w:w="4785" w:type="dxa"/>
          </w:tcPr>
          <w:p w:rsidR="005825C6" w:rsidRDefault="005825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5C6">
              <w:rPr>
                <w:rFonts w:ascii="Times New Roman" w:hAnsi="Times New Roman"/>
                <w:b/>
                <w:sz w:val="28"/>
                <w:szCs w:val="28"/>
              </w:rPr>
              <w:t>С О Г Л А С О В А Н О</w:t>
            </w:r>
          </w:p>
          <w:p w:rsidR="005825C6" w:rsidRDefault="005825C6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Марьинского сельского</w:t>
            </w:r>
          </w:p>
          <w:p w:rsidR="005825C6" w:rsidRDefault="005825C6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Тбилисский район</w:t>
            </w: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__________С.В. Мартын</w:t>
            </w:r>
          </w:p>
          <w:p w:rsidR="004D14DF" w:rsidRPr="005825C6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«___»____________20___год</w:t>
            </w:r>
          </w:p>
        </w:tc>
        <w:tc>
          <w:tcPr>
            <w:tcW w:w="4786" w:type="dxa"/>
          </w:tcPr>
          <w:p w:rsidR="005825C6" w:rsidRDefault="005825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5C6">
              <w:rPr>
                <w:rFonts w:ascii="Times New Roman" w:hAnsi="Times New Roman"/>
                <w:b/>
                <w:sz w:val="28"/>
                <w:szCs w:val="28"/>
              </w:rPr>
              <w:t>У Т В Е Р Ж Д Е Н О</w:t>
            </w:r>
          </w:p>
          <w:p w:rsidR="004D14DF" w:rsidRPr="004D14DF" w:rsidRDefault="004D14DF">
            <w:pPr>
              <w:rPr>
                <w:rFonts w:ascii="Times New Roman" w:hAnsi="Times New Roman"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«Марьинский культурно- досуговый центр»</w:t>
            </w:r>
          </w:p>
          <w:p w:rsidR="004D14DF" w:rsidRPr="004D14DF" w:rsidRDefault="004D14DF">
            <w:pPr>
              <w:rPr>
                <w:rFonts w:ascii="Times New Roman" w:hAnsi="Times New Roman"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___________А.А.Любуцина</w:t>
            </w:r>
          </w:p>
          <w:p w:rsidR="004D14DF" w:rsidRPr="005825C6" w:rsidRDefault="004D1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«___»___________20___год</w:t>
            </w:r>
          </w:p>
        </w:tc>
      </w:tr>
    </w:tbl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F31E4A" w:rsidRDefault="00F31E4A">
      <w:pPr>
        <w:rPr>
          <w:rFonts w:ascii="Times New Roman" w:hAnsi="Times New Roman"/>
          <w:sz w:val="28"/>
          <w:szCs w:val="28"/>
        </w:rPr>
      </w:pPr>
    </w:p>
    <w:p w:rsidR="004D14DF" w:rsidRDefault="004D14DF">
      <w:pPr>
        <w:rPr>
          <w:rFonts w:ascii="Times New Roman" w:hAnsi="Times New Roman"/>
          <w:sz w:val="28"/>
          <w:szCs w:val="28"/>
        </w:rPr>
      </w:pPr>
    </w:p>
    <w:p w:rsidR="004D14DF" w:rsidRPr="00F31E4A" w:rsidRDefault="004D14DF" w:rsidP="004D14DF">
      <w:pPr>
        <w:jc w:val="center"/>
        <w:rPr>
          <w:rFonts w:ascii="Times New Roman" w:hAnsi="Times New Roman"/>
          <w:b/>
          <w:sz w:val="48"/>
          <w:szCs w:val="48"/>
        </w:rPr>
      </w:pPr>
      <w:r w:rsidRPr="00F31E4A">
        <w:rPr>
          <w:rFonts w:ascii="Times New Roman" w:hAnsi="Times New Roman"/>
          <w:b/>
          <w:sz w:val="48"/>
          <w:szCs w:val="48"/>
        </w:rPr>
        <w:t>П Л А Н   Р А Б О Т Ы</w:t>
      </w:r>
    </w:p>
    <w:p w:rsidR="004D14DF" w:rsidRDefault="004D14DF" w:rsidP="004D1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E4A" w:rsidRPr="004332D4" w:rsidRDefault="00F31E4A" w:rsidP="00F31E4A">
      <w:pPr>
        <w:pStyle w:val="a5"/>
        <w:jc w:val="center"/>
        <w:rPr>
          <w:b/>
          <w:sz w:val="48"/>
          <w:szCs w:val="48"/>
        </w:rPr>
      </w:pPr>
      <w:r w:rsidRPr="004332D4">
        <w:rPr>
          <w:b/>
          <w:sz w:val="48"/>
          <w:szCs w:val="48"/>
        </w:rPr>
        <w:t>План мероприятий по муниципальной программе «Комплексные меры по профилактике незаконного потребления наркотических средств и психотропных веществ, антитабачной и алкогольной пропаганде» в МБУК «Марьинский КДЦ»</w:t>
      </w:r>
    </w:p>
    <w:p w:rsidR="00F31E4A" w:rsidRPr="004332D4" w:rsidRDefault="00F56087" w:rsidP="00F31E4A">
      <w:pPr>
        <w:pStyle w:val="a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2020</w:t>
      </w:r>
      <w:r w:rsidR="00F31E4A" w:rsidRPr="004332D4">
        <w:rPr>
          <w:b/>
          <w:sz w:val="48"/>
          <w:szCs w:val="48"/>
        </w:rPr>
        <w:t xml:space="preserve"> год</w:t>
      </w: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Марьинский</w:t>
      </w:r>
    </w:p>
    <w:p w:rsidR="004D14DF" w:rsidRP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P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sectPr w:rsidR="004D14DF" w:rsidRPr="004D14DF" w:rsidSect="00D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7"/>
    <w:rsid w:val="000314B5"/>
    <w:rsid w:val="0004148A"/>
    <w:rsid w:val="000843D1"/>
    <w:rsid w:val="00086BF1"/>
    <w:rsid w:val="00100D54"/>
    <w:rsid w:val="0012698B"/>
    <w:rsid w:val="00185C36"/>
    <w:rsid w:val="001B2DD1"/>
    <w:rsid w:val="00284EF3"/>
    <w:rsid w:val="002A7A37"/>
    <w:rsid w:val="002C5A8B"/>
    <w:rsid w:val="002F39E6"/>
    <w:rsid w:val="002F4F40"/>
    <w:rsid w:val="00326C57"/>
    <w:rsid w:val="003817D2"/>
    <w:rsid w:val="003A0B3C"/>
    <w:rsid w:val="003A2EF3"/>
    <w:rsid w:val="003C0C7F"/>
    <w:rsid w:val="003C2C37"/>
    <w:rsid w:val="003D4C3E"/>
    <w:rsid w:val="003E0D65"/>
    <w:rsid w:val="00410593"/>
    <w:rsid w:val="00414D78"/>
    <w:rsid w:val="00420B3F"/>
    <w:rsid w:val="00423417"/>
    <w:rsid w:val="0049190A"/>
    <w:rsid w:val="004B799E"/>
    <w:rsid w:val="004C37C6"/>
    <w:rsid w:val="004D14DF"/>
    <w:rsid w:val="005018AE"/>
    <w:rsid w:val="005065C1"/>
    <w:rsid w:val="005436E9"/>
    <w:rsid w:val="00546BF8"/>
    <w:rsid w:val="00555C2A"/>
    <w:rsid w:val="0055629C"/>
    <w:rsid w:val="00565DEA"/>
    <w:rsid w:val="00570410"/>
    <w:rsid w:val="005825C6"/>
    <w:rsid w:val="005924EC"/>
    <w:rsid w:val="005A1F7E"/>
    <w:rsid w:val="00600FF7"/>
    <w:rsid w:val="00654DEE"/>
    <w:rsid w:val="006640D7"/>
    <w:rsid w:val="00694020"/>
    <w:rsid w:val="006C0648"/>
    <w:rsid w:val="006F7FC8"/>
    <w:rsid w:val="00704F34"/>
    <w:rsid w:val="007215F2"/>
    <w:rsid w:val="00832EC4"/>
    <w:rsid w:val="00880DFF"/>
    <w:rsid w:val="008A2673"/>
    <w:rsid w:val="008A3D5E"/>
    <w:rsid w:val="008B0D89"/>
    <w:rsid w:val="008C7DC7"/>
    <w:rsid w:val="008D51D6"/>
    <w:rsid w:val="008E76BF"/>
    <w:rsid w:val="00905A30"/>
    <w:rsid w:val="00912946"/>
    <w:rsid w:val="00917E58"/>
    <w:rsid w:val="009257D9"/>
    <w:rsid w:val="00932C43"/>
    <w:rsid w:val="0093772C"/>
    <w:rsid w:val="009C5AD9"/>
    <w:rsid w:val="009D3AC2"/>
    <w:rsid w:val="00A0115F"/>
    <w:rsid w:val="00A614F8"/>
    <w:rsid w:val="00A81E8A"/>
    <w:rsid w:val="00AA547F"/>
    <w:rsid w:val="00AC16B4"/>
    <w:rsid w:val="00B10BC8"/>
    <w:rsid w:val="00B21B58"/>
    <w:rsid w:val="00B9621B"/>
    <w:rsid w:val="00B97F23"/>
    <w:rsid w:val="00BE7711"/>
    <w:rsid w:val="00C42AEC"/>
    <w:rsid w:val="00C66E6B"/>
    <w:rsid w:val="00C83594"/>
    <w:rsid w:val="00C93FF0"/>
    <w:rsid w:val="00CD38A1"/>
    <w:rsid w:val="00D71122"/>
    <w:rsid w:val="00D721A0"/>
    <w:rsid w:val="00D87DDF"/>
    <w:rsid w:val="00D91321"/>
    <w:rsid w:val="00D93320"/>
    <w:rsid w:val="00D95897"/>
    <w:rsid w:val="00DD76E8"/>
    <w:rsid w:val="00DD795D"/>
    <w:rsid w:val="00E4140B"/>
    <w:rsid w:val="00E6497C"/>
    <w:rsid w:val="00EA2D61"/>
    <w:rsid w:val="00ED6851"/>
    <w:rsid w:val="00EE6DC6"/>
    <w:rsid w:val="00EE701F"/>
    <w:rsid w:val="00EF2928"/>
    <w:rsid w:val="00F01393"/>
    <w:rsid w:val="00F03D3F"/>
    <w:rsid w:val="00F31E4A"/>
    <w:rsid w:val="00F34C16"/>
    <w:rsid w:val="00F42CB7"/>
    <w:rsid w:val="00F5608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B94C"/>
  <w15:docId w15:val="{1E8235DC-A997-4CB1-818E-6C7383CA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7DC7"/>
    <w:rPr>
      <w:lang w:eastAsia="en-US"/>
    </w:rPr>
  </w:style>
  <w:style w:type="paragraph" w:styleId="a5">
    <w:name w:val="header"/>
    <w:basedOn w:val="a"/>
    <w:link w:val="a6"/>
    <w:rsid w:val="00F31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31E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Сергей</cp:lastModifiedBy>
  <cp:revision>15</cp:revision>
  <cp:lastPrinted>2017-11-28T12:58:00Z</cp:lastPrinted>
  <dcterms:created xsi:type="dcterms:W3CDTF">2017-11-28T13:01:00Z</dcterms:created>
  <dcterms:modified xsi:type="dcterms:W3CDTF">2020-08-03T07:24:00Z</dcterms:modified>
</cp:coreProperties>
</file>